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DB505" w14:textId="17839E7A" w:rsidR="00506BF8" w:rsidRPr="00186010" w:rsidRDefault="00506BF8" w:rsidP="00C236F0">
      <w:pPr>
        <w:pStyle w:val="NoSpacing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186010">
        <w:rPr>
          <w:rFonts w:ascii="Arial" w:hAnsi="Arial" w:cs="Arial"/>
          <w:b/>
          <w:bCs/>
          <w:sz w:val="20"/>
          <w:szCs w:val="20"/>
        </w:rPr>
        <w:t xml:space="preserve">Cast Iron </w:t>
      </w:r>
      <w:r w:rsidR="00C236F0">
        <w:rPr>
          <w:rFonts w:ascii="Arial" w:hAnsi="Arial" w:cs="Arial"/>
          <w:b/>
          <w:bCs/>
          <w:sz w:val="20"/>
          <w:szCs w:val="20"/>
        </w:rPr>
        <w:t>Sold at 3 pm</w:t>
      </w:r>
    </w:p>
    <w:p w14:paraId="14A11284" w14:textId="01F92084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1c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#11, slant letter, double pourer</w:t>
      </w:r>
    </w:p>
    <w:p w14:paraId="02500D9A" w14:textId="0D4F4D7E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2c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#7, double pourer</w:t>
      </w:r>
    </w:p>
    <w:p w14:paraId="54267089" w14:textId="17992120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3c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Wagner Ware square skillet 1218</w:t>
      </w:r>
    </w:p>
    <w:p w14:paraId="61B81C53" w14:textId="3BCCAF67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4c</w:t>
      </w:r>
      <w:r w:rsidRPr="00186010">
        <w:rPr>
          <w:rFonts w:ascii="Arial" w:hAnsi="Arial" w:cs="Arial"/>
          <w:sz w:val="20"/>
          <w:szCs w:val="20"/>
        </w:rPr>
        <w:tab/>
        <w:t>Cast Iron Corn Pan: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crispy corn stick pan #273</w:t>
      </w:r>
    </w:p>
    <w:p w14:paraId="6F2383DA" w14:textId="4A3834D8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5c</w:t>
      </w:r>
      <w:r w:rsidRPr="00186010">
        <w:rPr>
          <w:rFonts w:ascii="Arial" w:hAnsi="Arial" w:cs="Arial"/>
          <w:sz w:val="20"/>
          <w:szCs w:val="20"/>
        </w:rPr>
        <w:tab/>
        <w:t>Cast Iron Griddle: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Wagner Ware round griddle 1108</w:t>
      </w:r>
    </w:p>
    <w:p w14:paraId="40862B05" w14:textId="58ED35D8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6c</w:t>
      </w:r>
      <w:r w:rsidRPr="00186010">
        <w:rPr>
          <w:rFonts w:ascii="Arial" w:hAnsi="Arial" w:cs="Arial"/>
          <w:sz w:val="20"/>
          <w:szCs w:val="20"/>
        </w:rPr>
        <w:tab/>
        <w:t>Cast Iron Waffle Iron: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American #8 with base, swing handle</w:t>
      </w:r>
    </w:p>
    <w:p w14:paraId="762D3D26" w14:textId="1893D25A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7c</w:t>
      </w:r>
      <w:r w:rsidRPr="00186010">
        <w:rPr>
          <w:rFonts w:ascii="Arial" w:hAnsi="Arial" w:cs="Arial"/>
          <w:sz w:val="20"/>
          <w:szCs w:val="20"/>
        </w:rPr>
        <w:tab/>
        <w:t>Cast Iron Meat Grinder: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 xml:space="preserve">double cylinder, hinged lid, stamped patent </w:t>
      </w:r>
      <w:r w:rsidR="00506BF8" w:rsidRPr="00186010">
        <w:rPr>
          <w:rFonts w:ascii="Arial" w:hAnsi="Arial" w:cs="Arial"/>
          <w:sz w:val="20"/>
          <w:szCs w:val="20"/>
        </w:rPr>
        <w:t>March</w:t>
      </w:r>
      <w:r w:rsidRPr="00186010">
        <w:rPr>
          <w:rFonts w:ascii="Arial" w:hAnsi="Arial" w:cs="Arial"/>
          <w:sz w:val="20"/>
          <w:szCs w:val="20"/>
        </w:rPr>
        <w:t xml:space="preserve"> 15</w:t>
      </w:r>
      <w:r w:rsidR="00506BF8" w:rsidRPr="00186010">
        <w:rPr>
          <w:rFonts w:ascii="Arial" w:hAnsi="Arial" w:cs="Arial"/>
          <w:sz w:val="20"/>
          <w:szCs w:val="20"/>
        </w:rPr>
        <w:t>,</w:t>
      </w:r>
      <w:r w:rsidRPr="00186010">
        <w:rPr>
          <w:rFonts w:ascii="Arial" w:hAnsi="Arial" w:cs="Arial"/>
          <w:sz w:val="20"/>
          <w:szCs w:val="20"/>
        </w:rPr>
        <w:t xml:space="preserve"> 1859</w:t>
      </w:r>
    </w:p>
    <w:p w14:paraId="408FCEF2" w14:textId="33402A5F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8c</w:t>
      </w:r>
      <w:r w:rsidRPr="00186010">
        <w:rPr>
          <w:rFonts w:ascii="Arial" w:hAnsi="Arial" w:cs="Arial"/>
          <w:sz w:val="20"/>
          <w:szCs w:val="20"/>
        </w:rPr>
        <w:tab/>
        <w:t>Cast Iron Dutch Oven: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#9, lid, swing handle</w:t>
      </w:r>
    </w:p>
    <w:p w14:paraId="6802E25E" w14:textId="29A23FA0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9c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Wagner #11, double pourer</w:t>
      </w:r>
    </w:p>
    <w:p w14:paraId="51B322CA" w14:textId="1503D320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10c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</w:t>
      </w:r>
      <w:r w:rsidR="00506BF8" w:rsidRPr="00186010">
        <w:rPr>
          <w:rFonts w:ascii="Arial" w:hAnsi="Arial" w:cs="Arial"/>
          <w:sz w:val="20"/>
          <w:szCs w:val="20"/>
        </w:rPr>
        <w:t>7, double</w:t>
      </w:r>
      <w:r w:rsidRPr="00186010">
        <w:rPr>
          <w:rFonts w:ascii="Arial" w:hAnsi="Arial" w:cs="Arial"/>
          <w:sz w:val="20"/>
          <w:szCs w:val="20"/>
        </w:rPr>
        <w:t xml:space="preserve"> pourer</w:t>
      </w:r>
    </w:p>
    <w:p w14:paraId="604A75C6" w14:textId="00CA8C4D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11c</w:t>
      </w:r>
      <w:r w:rsidRPr="00186010">
        <w:rPr>
          <w:rFonts w:ascii="Arial" w:hAnsi="Arial" w:cs="Arial"/>
          <w:sz w:val="20"/>
          <w:szCs w:val="20"/>
        </w:rPr>
        <w:tab/>
        <w:t>Cast Iron Waffle Iron: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Favorite #8, double handle with base</w:t>
      </w:r>
    </w:p>
    <w:p w14:paraId="23951754" w14:textId="397A5265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12c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#10, lid, double pourer</w:t>
      </w:r>
    </w:p>
    <w:p w14:paraId="29ACC8A9" w14:textId="3AE04EB7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13c</w:t>
      </w:r>
      <w:r w:rsidRPr="00186010">
        <w:rPr>
          <w:rFonts w:ascii="Arial" w:hAnsi="Arial" w:cs="Arial"/>
          <w:sz w:val="20"/>
          <w:szCs w:val="20"/>
        </w:rPr>
        <w:tab/>
        <w:t>Cast Iron Corn Pan: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crispy corn stick pan #273</w:t>
      </w:r>
    </w:p>
    <w:p w14:paraId="649AB862" w14:textId="7273BDB3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14c</w:t>
      </w:r>
      <w:r w:rsidRPr="00186010">
        <w:rPr>
          <w:rFonts w:ascii="Arial" w:hAnsi="Arial" w:cs="Arial"/>
          <w:sz w:val="20"/>
          <w:szCs w:val="20"/>
        </w:rPr>
        <w:tab/>
        <w:t>Cast Iron Skillet</w:t>
      </w:r>
      <w:r w:rsidR="00506BF8" w:rsidRPr="00186010">
        <w:rPr>
          <w:rFonts w:ascii="Arial" w:hAnsi="Arial" w:cs="Arial"/>
          <w:sz w:val="20"/>
          <w:szCs w:val="20"/>
        </w:rPr>
        <w:t xml:space="preserve">: </w:t>
      </w:r>
      <w:r w:rsidRPr="00186010">
        <w:rPr>
          <w:rFonts w:ascii="Arial" w:hAnsi="Arial" w:cs="Arial"/>
          <w:sz w:val="20"/>
          <w:szCs w:val="20"/>
        </w:rPr>
        <w:t>Wagner Ware Bacon &amp; Egg Breakfast 1101 A11</w:t>
      </w:r>
    </w:p>
    <w:p w14:paraId="1EA08243" w14:textId="303FC389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15c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Wagner Ware Bacon &amp; Egg Breakfast 1101 A12</w:t>
      </w:r>
    </w:p>
    <w:p w14:paraId="0EB20515" w14:textId="5A1F47F5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16c</w:t>
      </w:r>
      <w:r w:rsidRPr="00186010">
        <w:rPr>
          <w:rFonts w:ascii="Arial" w:hAnsi="Arial" w:cs="Arial"/>
          <w:sz w:val="20"/>
          <w:szCs w:val="20"/>
        </w:rPr>
        <w:tab/>
        <w:t>Cast Iron Lid: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skillet lid (fits a #9 skillet)</w:t>
      </w:r>
    </w:p>
    <w:p w14:paraId="5E79A7B5" w14:textId="032CF3BA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17c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#12, double pourer</w:t>
      </w:r>
    </w:p>
    <w:p w14:paraId="7C23A39E" w14:textId="3929EB89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18c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Wagner Ware #3 1053B, double pourer</w:t>
      </w:r>
    </w:p>
    <w:p w14:paraId="7E48CE91" w14:textId="556BFAF1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19c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Wagner #10, double pourer</w:t>
      </w:r>
    </w:p>
    <w:p w14:paraId="4A299FB7" w14:textId="6AD3DECF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20c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#4, double pourer, red enameled</w:t>
      </w:r>
    </w:p>
    <w:p w14:paraId="39E0FFE1" w14:textId="3F007817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21c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#6, double pourer</w:t>
      </w:r>
    </w:p>
    <w:p w14:paraId="07C530C2" w14:textId="7D2B738A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22c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#4, double pourer</w:t>
      </w:r>
    </w:p>
    <w:p w14:paraId="32EC4A09" w14:textId="0C73D570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23c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#4, double pourer</w:t>
      </w:r>
    </w:p>
    <w:p w14:paraId="2DE100A8" w14:textId="51490863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24c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#3, double pourer</w:t>
      </w:r>
    </w:p>
    <w:p w14:paraId="2BE2E827" w14:textId="1BAE6ED4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25c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Wagner Ware, miniature, double pourer</w:t>
      </w:r>
    </w:p>
    <w:p w14:paraId="3AF0DFB5" w14:textId="747D748A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26c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#9, double pourer, slant letters</w:t>
      </w:r>
    </w:p>
    <w:p w14:paraId="45C2FDCB" w14:textId="1417E3FB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27c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square egg</w:t>
      </w:r>
    </w:p>
    <w:p w14:paraId="648F22D2" w14:textId="42EACE9F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28c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Wagner Ware #3 E, double pourer</w:t>
      </w:r>
    </w:p>
    <w:p w14:paraId="6237B677" w14:textId="5F0AD17A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29c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#12, double pourer, small emblem</w:t>
      </w:r>
    </w:p>
    <w:p w14:paraId="0E5FEDD1" w14:textId="4948152C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30c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#5, double pourer</w:t>
      </w:r>
    </w:p>
    <w:p w14:paraId="113324B3" w14:textId="6A97AD1C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31c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#3, double pourer</w:t>
      </w:r>
    </w:p>
    <w:p w14:paraId="72139C39" w14:textId="3B6B40FF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32c</w:t>
      </w:r>
      <w:r w:rsidRPr="00186010">
        <w:rPr>
          <w:rFonts w:ascii="Arial" w:hAnsi="Arial" w:cs="Arial"/>
          <w:sz w:val="20"/>
          <w:szCs w:val="20"/>
        </w:rPr>
        <w:tab/>
        <w:t>Cast Iron Lid: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Wagner Ware Drip Drop Roaster lid</w:t>
      </w:r>
    </w:p>
    <w:p w14:paraId="755D358F" w14:textId="475ACE9C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33c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Wagner Ware #4, double pourer</w:t>
      </w:r>
    </w:p>
    <w:p w14:paraId="13DC9CB9" w14:textId="45AEE81C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34c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Wagner Ware #8, double pourer</w:t>
      </w:r>
    </w:p>
    <w:p w14:paraId="11751CBB" w14:textId="65E0057B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35c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#4, double pourer</w:t>
      </w:r>
    </w:p>
    <w:p w14:paraId="54DBFC43" w14:textId="2421A746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36c</w:t>
      </w:r>
      <w:r w:rsidRPr="00186010">
        <w:rPr>
          <w:rFonts w:ascii="Arial" w:hAnsi="Arial" w:cs="Arial"/>
          <w:sz w:val="20"/>
          <w:szCs w:val="20"/>
        </w:rPr>
        <w:tab/>
        <w:t>Cast Iron Griddle: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#8, round</w:t>
      </w:r>
    </w:p>
    <w:p w14:paraId="16697760" w14:textId="64CA4A7C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37c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#3, double pourer, slant letters</w:t>
      </w:r>
    </w:p>
    <w:p w14:paraId="671559F7" w14:textId="369A6C2A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38c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#4, double pourer</w:t>
      </w:r>
    </w:p>
    <w:p w14:paraId="39294C7F" w14:textId="6377D330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39c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#8, double pourer</w:t>
      </w:r>
    </w:p>
    <w:p w14:paraId="00686FF8" w14:textId="0C15E7D7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40c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#5, double pourer</w:t>
      </w:r>
    </w:p>
    <w:p w14:paraId="419C29AD" w14:textId="67B9B011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41c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#6, double pourer</w:t>
      </w:r>
    </w:p>
    <w:p w14:paraId="1EF7AE9D" w14:textId="32FE433F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42c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#3, double pourer</w:t>
      </w:r>
    </w:p>
    <w:p w14:paraId="1EF279F4" w14:textId="2C83F11F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43c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Wagner Ware #2B, double pourer</w:t>
      </w:r>
    </w:p>
    <w:p w14:paraId="573D52F7" w14:textId="32B45AB5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44c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6010">
        <w:rPr>
          <w:rFonts w:ascii="Arial" w:hAnsi="Arial" w:cs="Arial"/>
          <w:sz w:val="20"/>
          <w:szCs w:val="20"/>
        </w:rPr>
        <w:t>Wapak</w:t>
      </w:r>
      <w:proofErr w:type="spellEnd"/>
      <w:r w:rsidRPr="00186010">
        <w:rPr>
          <w:rFonts w:ascii="Arial" w:hAnsi="Arial" w:cs="Arial"/>
          <w:sz w:val="20"/>
          <w:szCs w:val="20"/>
        </w:rPr>
        <w:t xml:space="preserve"> #3, double pourer</w:t>
      </w:r>
    </w:p>
    <w:p w14:paraId="66A4B8F3" w14:textId="4A568FE4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45c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#8, double pourer, slant letters</w:t>
      </w:r>
    </w:p>
    <w:p w14:paraId="58583FB5" w14:textId="31E8FED8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46c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Wagner Ware Bacon &amp; Egg Breakfast Skille</w:t>
      </w:r>
      <w:r w:rsidR="00506BF8" w:rsidRPr="00186010">
        <w:rPr>
          <w:rFonts w:ascii="Arial" w:hAnsi="Arial" w:cs="Arial"/>
          <w:sz w:val="20"/>
          <w:szCs w:val="20"/>
        </w:rPr>
        <w:t>t</w:t>
      </w:r>
    </w:p>
    <w:p w14:paraId="4C90DF24" w14:textId="68EC30D2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47c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#3, double pourer</w:t>
      </w:r>
    </w:p>
    <w:p w14:paraId="6CCD407E" w14:textId="5514D4BB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48c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Wagner Ware #3, double pourer</w:t>
      </w:r>
    </w:p>
    <w:p w14:paraId="19300881" w14:textId="726AE6A6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49c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6010">
        <w:rPr>
          <w:rFonts w:ascii="Arial" w:hAnsi="Arial" w:cs="Arial"/>
          <w:sz w:val="20"/>
          <w:szCs w:val="20"/>
        </w:rPr>
        <w:t>Wapak</w:t>
      </w:r>
      <w:proofErr w:type="spellEnd"/>
      <w:r w:rsidRPr="00186010">
        <w:rPr>
          <w:rFonts w:ascii="Arial" w:hAnsi="Arial" w:cs="Arial"/>
          <w:sz w:val="20"/>
          <w:szCs w:val="20"/>
        </w:rPr>
        <w:t xml:space="preserve"> #9, double pourer</w:t>
      </w:r>
    </w:p>
    <w:p w14:paraId="62C2F189" w14:textId="729A4613" w:rsidR="00186010" w:rsidRPr="00186010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50c</w:t>
      </w:r>
      <w:r w:rsidRPr="00186010">
        <w:rPr>
          <w:rFonts w:ascii="Arial" w:hAnsi="Arial" w:cs="Arial"/>
          <w:sz w:val="20"/>
          <w:szCs w:val="20"/>
        </w:rPr>
        <w:tab/>
        <w:t>Cast Iron Ashtray: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#00</w:t>
      </w:r>
    </w:p>
    <w:p w14:paraId="6BB90935" w14:textId="099020C1" w:rsidR="00A25BBD" w:rsidRDefault="0018601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186010">
        <w:rPr>
          <w:rFonts w:ascii="Arial" w:hAnsi="Arial" w:cs="Arial"/>
          <w:sz w:val="20"/>
          <w:szCs w:val="20"/>
        </w:rPr>
        <w:t>51c</w:t>
      </w:r>
      <w:r w:rsidRPr="00186010">
        <w:rPr>
          <w:rFonts w:ascii="Arial" w:hAnsi="Arial" w:cs="Arial"/>
          <w:sz w:val="20"/>
          <w:szCs w:val="20"/>
        </w:rPr>
        <w:tab/>
        <w:t>Cast Iron Skillet:</w:t>
      </w:r>
      <w:r w:rsidR="00506BF8" w:rsidRPr="00186010">
        <w:rPr>
          <w:rFonts w:ascii="Arial" w:hAnsi="Arial" w:cs="Arial"/>
          <w:sz w:val="20"/>
          <w:szCs w:val="20"/>
        </w:rPr>
        <w:t xml:space="preserve"> </w:t>
      </w:r>
      <w:r w:rsidRPr="00186010">
        <w:rPr>
          <w:rFonts w:ascii="Arial" w:hAnsi="Arial" w:cs="Arial"/>
          <w:sz w:val="20"/>
          <w:szCs w:val="20"/>
        </w:rPr>
        <w:t>Griswold #4, double pourer</w:t>
      </w:r>
    </w:p>
    <w:p w14:paraId="502F7A8F" w14:textId="77777777" w:rsidR="00C236F0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</w:p>
    <w:p w14:paraId="1875AA0B" w14:textId="77777777" w:rsidR="00C236F0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</w:p>
    <w:p w14:paraId="353C64BC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b/>
          <w:bCs/>
          <w:sz w:val="20"/>
          <w:szCs w:val="20"/>
        </w:rPr>
      </w:pPr>
      <w:r w:rsidRPr="00501487">
        <w:rPr>
          <w:rFonts w:ascii="Arial" w:hAnsi="Arial" w:cs="Arial"/>
          <w:b/>
          <w:bCs/>
          <w:sz w:val="20"/>
          <w:szCs w:val="20"/>
        </w:rPr>
        <w:t>Blow Molds</w:t>
      </w:r>
      <w:r>
        <w:rPr>
          <w:rFonts w:ascii="Arial" w:hAnsi="Arial" w:cs="Arial"/>
          <w:b/>
          <w:bCs/>
          <w:sz w:val="20"/>
          <w:szCs w:val="20"/>
        </w:rPr>
        <w:t xml:space="preserve"> Sold at 4 pm</w:t>
      </w:r>
    </w:p>
    <w:p w14:paraId="68F1495A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1d</w:t>
      </w:r>
      <w:r w:rsidRPr="00501487">
        <w:rPr>
          <w:rFonts w:ascii="Arial" w:hAnsi="Arial" w:cs="Arial"/>
          <w:sz w:val="20"/>
          <w:szCs w:val="20"/>
        </w:rPr>
        <w:tab/>
        <w:t>Halloween Blow Mold: witch, green face, black hat, works</w:t>
      </w:r>
    </w:p>
    <w:p w14:paraId="0B97DF5C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2d</w:t>
      </w:r>
      <w:r w:rsidRPr="00501487">
        <w:rPr>
          <w:rFonts w:ascii="Arial" w:hAnsi="Arial" w:cs="Arial"/>
          <w:sz w:val="20"/>
          <w:szCs w:val="20"/>
        </w:rPr>
        <w:tab/>
        <w:t>Halloween Blow Mold: large jack-o-lantern, works</w:t>
      </w:r>
    </w:p>
    <w:p w14:paraId="5C6081D8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3d</w:t>
      </w:r>
      <w:r w:rsidRPr="00501487">
        <w:rPr>
          <w:rFonts w:ascii="Arial" w:hAnsi="Arial" w:cs="Arial"/>
          <w:sz w:val="20"/>
          <w:szCs w:val="20"/>
        </w:rPr>
        <w:tab/>
        <w:t>Halloween Blow Mold: haunted house, works</w:t>
      </w:r>
    </w:p>
    <w:p w14:paraId="7D6228DC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4d</w:t>
      </w:r>
      <w:r w:rsidRPr="00501487">
        <w:rPr>
          <w:rFonts w:ascii="Arial" w:hAnsi="Arial" w:cs="Arial"/>
          <w:sz w:val="20"/>
          <w:szCs w:val="20"/>
        </w:rPr>
        <w:tab/>
        <w:t>Halloween Blow Mold: Dracula, works</w:t>
      </w:r>
    </w:p>
    <w:p w14:paraId="39C6879E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5d</w:t>
      </w:r>
      <w:r w:rsidRPr="00501487">
        <w:rPr>
          <w:rFonts w:ascii="Arial" w:hAnsi="Arial" w:cs="Arial"/>
          <w:sz w:val="20"/>
          <w:szCs w:val="20"/>
        </w:rPr>
        <w:tab/>
        <w:t>Halloween Blow Mold: jack-o-lantern w/black cat, bulb needs replaced?</w:t>
      </w:r>
    </w:p>
    <w:p w14:paraId="104D9071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6d</w:t>
      </w:r>
      <w:r w:rsidRPr="00501487">
        <w:rPr>
          <w:rFonts w:ascii="Arial" w:hAnsi="Arial" w:cs="Arial"/>
          <w:sz w:val="20"/>
          <w:szCs w:val="20"/>
        </w:rPr>
        <w:tab/>
        <w:t>Easter Blow Mold: Easter bunny w/basket of eggs, works</w:t>
      </w:r>
    </w:p>
    <w:p w14:paraId="0AAB02F0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7d</w:t>
      </w:r>
      <w:r w:rsidRPr="00501487">
        <w:rPr>
          <w:rFonts w:ascii="Arial" w:hAnsi="Arial" w:cs="Arial"/>
          <w:sz w:val="20"/>
          <w:szCs w:val="20"/>
        </w:rPr>
        <w:tab/>
        <w:t>Easter Blow Mold: Easter bunny w/basket of eggs, works</w:t>
      </w:r>
    </w:p>
    <w:p w14:paraId="5D9C7A64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8d</w:t>
      </w:r>
      <w:r w:rsidRPr="00501487">
        <w:rPr>
          <w:rFonts w:ascii="Arial" w:hAnsi="Arial" w:cs="Arial"/>
          <w:sz w:val="20"/>
          <w:szCs w:val="20"/>
        </w:rPr>
        <w:tab/>
        <w:t>Easter Blow Mold: Easter bunny w/basket of eggs, works</w:t>
      </w:r>
    </w:p>
    <w:p w14:paraId="571039ED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9d</w:t>
      </w:r>
      <w:r w:rsidRPr="00501487">
        <w:rPr>
          <w:rFonts w:ascii="Arial" w:hAnsi="Arial" w:cs="Arial"/>
          <w:sz w:val="20"/>
          <w:szCs w:val="20"/>
        </w:rPr>
        <w:tab/>
        <w:t>Easter Blow Mold: duck, works</w:t>
      </w:r>
    </w:p>
    <w:p w14:paraId="248B0CA5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10d</w:t>
      </w:r>
      <w:r w:rsidRPr="00501487">
        <w:rPr>
          <w:rFonts w:ascii="Arial" w:hAnsi="Arial" w:cs="Arial"/>
          <w:sz w:val="20"/>
          <w:szCs w:val="20"/>
        </w:rPr>
        <w:tab/>
        <w:t>Easter Blow Mold: chick in egg w/pink bow, works</w:t>
      </w:r>
    </w:p>
    <w:p w14:paraId="0570DDBA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11d</w:t>
      </w:r>
      <w:r w:rsidRPr="00501487">
        <w:rPr>
          <w:rFonts w:ascii="Arial" w:hAnsi="Arial" w:cs="Arial"/>
          <w:sz w:val="20"/>
          <w:szCs w:val="20"/>
        </w:rPr>
        <w:tab/>
        <w:t>Thanksgiving Blow Mold: tom turkey, no cord</w:t>
      </w:r>
    </w:p>
    <w:p w14:paraId="55F6DC7F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12d</w:t>
      </w:r>
      <w:r w:rsidRPr="00501487">
        <w:rPr>
          <w:rFonts w:ascii="Arial" w:hAnsi="Arial" w:cs="Arial"/>
          <w:sz w:val="20"/>
          <w:szCs w:val="20"/>
        </w:rPr>
        <w:tab/>
        <w:t>Thanksgiving Blow Mold: tom turkey, does not work</w:t>
      </w:r>
    </w:p>
    <w:p w14:paraId="7A75C941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13d</w:t>
      </w:r>
      <w:r w:rsidRPr="00501487">
        <w:rPr>
          <w:rFonts w:ascii="Arial" w:hAnsi="Arial" w:cs="Arial"/>
          <w:sz w:val="20"/>
          <w:szCs w:val="20"/>
        </w:rPr>
        <w:tab/>
        <w:t>Thanksgiving Blow Mold: tom turkey, works</w:t>
      </w:r>
    </w:p>
    <w:p w14:paraId="13B6A9A5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14d</w:t>
      </w:r>
      <w:r w:rsidRPr="00501487">
        <w:rPr>
          <w:rFonts w:ascii="Arial" w:hAnsi="Arial" w:cs="Arial"/>
          <w:sz w:val="20"/>
          <w:szCs w:val="20"/>
        </w:rPr>
        <w:tab/>
        <w:t>Thanksgiving Blow Mold: tom turkey, works</w:t>
      </w:r>
    </w:p>
    <w:p w14:paraId="6196C920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15d</w:t>
      </w:r>
      <w:r w:rsidRPr="00501487">
        <w:rPr>
          <w:rFonts w:ascii="Arial" w:hAnsi="Arial" w:cs="Arial"/>
          <w:sz w:val="20"/>
          <w:szCs w:val="20"/>
        </w:rPr>
        <w:tab/>
        <w:t>Easter Blow Molds: chocolate rabbit, not lighted</w:t>
      </w:r>
    </w:p>
    <w:p w14:paraId="70AEB494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16d</w:t>
      </w:r>
      <w:r w:rsidRPr="00501487">
        <w:rPr>
          <w:rFonts w:ascii="Arial" w:hAnsi="Arial" w:cs="Arial"/>
          <w:sz w:val="20"/>
          <w:szCs w:val="20"/>
        </w:rPr>
        <w:tab/>
        <w:t>Fourth of July Blow Mold: Uncle Sam w/flag, needs new power cord</w:t>
      </w:r>
    </w:p>
    <w:p w14:paraId="79527771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17d</w:t>
      </w:r>
      <w:r w:rsidRPr="00501487">
        <w:rPr>
          <w:rFonts w:ascii="Arial" w:hAnsi="Arial" w:cs="Arial"/>
          <w:sz w:val="20"/>
          <w:szCs w:val="20"/>
        </w:rPr>
        <w:tab/>
        <w:t>Thanksgiving Blow Mold: turkey profile, works</w:t>
      </w:r>
    </w:p>
    <w:p w14:paraId="6BBD169F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18d</w:t>
      </w:r>
      <w:r w:rsidRPr="00501487">
        <w:rPr>
          <w:rFonts w:ascii="Arial" w:hAnsi="Arial" w:cs="Arial"/>
          <w:sz w:val="20"/>
          <w:szCs w:val="20"/>
        </w:rPr>
        <w:tab/>
        <w:t>Thanksgiving Blow Mold: Pilgrim man, works</w:t>
      </w:r>
    </w:p>
    <w:p w14:paraId="5019B33E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19d</w:t>
      </w:r>
      <w:r w:rsidRPr="00501487">
        <w:rPr>
          <w:rFonts w:ascii="Arial" w:hAnsi="Arial" w:cs="Arial"/>
          <w:sz w:val="20"/>
          <w:szCs w:val="20"/>
        </w:rPr>
        <w:tab/>
        <w:t>Thanksgiving Blow Mold: Pilgrim woman, works</w:t>
      </w:r>
    </w:p>
    <w:p w14:paraId="04FE3781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20d</w:t>
      </w:r>
      <w:r w:rsidRPr="00501487">
        <w:rPr>
          <w:rFonts w:ascii="Arial" w:hAnsi="Arial" w:cs="Arial"/>
          <w:sz w:val="20"/>
          <w:szCs w:val="20"/>
        </w:rPr>
        <w:tab/>
        <w:t>Thanksgiving Blow Mold: Native American, works</w:t>
      </w:r>
    </w:p>
    <w:p w14:paraId="27A40B82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21d</w:t>
      </w:r>
      <w:r w:rsidRPr="00501487">
        <w:rPr>
          <w:rFonts w:ascii="Arial" w:hAnsi="Arial" w:cs="Arial"/>
          <w:sz w:val="20"/>
          <w:szCs w:val="20"/>
        </w:rPr>
        <w:tab/>
        <w:t>Christmas Blow Mold: (3) angels, small size, (2) works</w:t>
      </w:r>
    </w:p>
    <w:p w14:paraId="5B5A442E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22d</w:t>
      </w:r>
      <w:r w:rsidRPr="00501487">
        <w:rPr>
          <w:rFonts w:ascii="Arial" w:hAnsi="Arial" w:cs="Arial"/>
          <w:sz w:val="20"/>
          <w:szCs w:val="20"/>
        </w:rPr>
        <w:tab/>
        <w:t>Christmas Blow Mold: caroler woman and child, works</w:t>
      </w:r>
    </w:p>
    <w:p w14:paraId="30F67D44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23d</w:t>
      </w:r>
      <w:r w:rsidRPr="00501487">
        <w:rPr>
          <w:rFonts w:ascii="Arial" w:hAnsi="Arial" w:cs="Arial"/>
          <w:sz w:val="20"/>
          <w:szCs w:val="20"/>
        </w:rPr>
        <w:tab/>
        <w:t>Christmas Blow Mold: caroler man, works</w:t>
      </w:r>
    </w:p>
    <w:p w14:paraId="7B306A66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24d</w:t>
      </w:r>
      <w:r w:rsidRPr="00501487">
        <w:rPr>
          <w:rFonts w:ascii="Arial" w:hAnsi="Arial" w:cs="Arial"/>
          <w:sz w:val="20"/>
          <w:szCs w:val="20"/>
        </w:rPr>
        <w:tab/>
        <w:t>Christmas Blow Mold: light post, works but has slight crack in top of light</w:t>
      </w:r>
    </w:p>
    <w:p w14:paraId="0B6EBCF3" w14:textId="77777777" w:rsidR="00C236F0" w:rsidRPr="00501487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  <w:r w:rsidRPr="00501487">
        <w:rPr>
          <w:rFonts w:ascii="Arial" w:hAnsi="Arial" w:cs="Arial"/>
          <w:sz w:val="20"/>
          <w:szCs w:val="20"/>
        </w:rPr>
        <w:t>25d</w:t>
      </w:r>
      <w:r w:rsidRPr="00501487">
        <w:rPr>
          <w:rFonts w:ascii="Arial" w:hAnsi="Arial" w:cs="Arial"/>
          <w:sz w:val="20"/>
          <w:szCs w:val="20"/>
        </w:rPr>
        <w:tab/>
        <w:t>Christmas Blow Mold: giant Frosty the Snowman, 48" tall, w/original box, box has some water damage</w:t>
      </w:r>
    </w:p>
    <w:p w14:paraId="7DAB71DF" w14:textId="77777777" w:rsidR="00C236F0" w:rsidRPr="00186010" w:rsidRDefault="00C236F0" w:rsidP="00C236F0">
      <w:pPr>
        <w:pStyle w:val="NoSpacing"/>
        <w:ind w:left="450" w:hanging="450"/>
        <w:rPr>
          <w:rFonts w:ascii="Arial" w:hAnsi="Arial" w:cs="Arial"/>
          <w:sz w:val="20"/>
          <w:szCs w:val="20"/>
        </w:rPr>
      </w:pPr>
    </w:p>
    <w:sectPr w:rsidR="00C236F0" w:rsidRPr="00186010" w:rsidSect="00C236F0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43"/>
    <w:rsid w:val="00076A43"/>
    <w:rsid w:val="00186010"/>
    <w:rsid w:val="001E580E"/>
    <w:rsid w:val="003B597D"/>
    <w:rsid w:val="00506BF8"/>
    <w:rsid w:val="00A25BBD"/>
    <w:rsid w:val="00C236F0"/>
    <w:rsid w:val="00D4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DC7F"/>
  <w15:chartTrackingRefBased/>
  <w15:docId w15:val="{8A8B871E-1E15-4E65-B8CB-E9996D39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25B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5BBD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186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2</cp:revision>
  <cp:lastPrinted>2024-08-29T15:57:00Z</cp:lastPrinted>
  <dcterms:created xsi:type="dcterms:W3CDTF">2024-08-30T15:35:00Z</dcterms:created>
  <dcterms:modified xsi:type="dcterms:W3CDTF">2024-08-30T15:35:00Z</dcterms:modified>
</cp:coreProperties>
</file>